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90E9D92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722818">
        <w:rPr>
          <w:rFonts w:ascii="Consolas" w:hAnsi="Consolas" w:cs="Arial"/>
          <w:b/>
          <w:bCs/>
          <w:sz w:val="28"/>
          <w:szCs w:val="28"/>
        </w:rPr>
        <w:t xml:space="preserve"> Nº 02</w:t>
      </w:r>
      <w:r w:rsidR="005247C6">
        <w:rPr>
          <w:rFonts w:ascii="Consolas" w:hAnsi="Consolas" w:cs="Arial"/>
          <w:b/>
          <w:bCs/>
          <w:sz w:val="28"/>
          <w:szCs w:val="28"/>
        </w:rPr>
        <w:t>1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5248A0B0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22818">
        <w:rPr>
          <w:rFonts w:ascii="Consolas" w:hAnsi="Consolas" w:cs="Consolas"/>
          <w:b/>
          <w:bCs/>
          <w:sz w:val="28"/>
          <w:szCs w:val="28"/>
        </w:rPr>
        <w:t>1</w:t>
      </w:r>
      <w:r w:rsidR="005247C6">
        <w:rPr>
          <w:rFonts w:ascii="Consolas" w:hAnsi="Consolas" w:cs="Consolas"/>
          <w:b/>
          <w:bCs/>
          <w:sz w:val="28"/>
          <w:szCs w:val="28"/>
        </w:rPr>
        <w:t>1</w:t>
      </w:r>
    </w:p>
    <w:p w14:paraId="204F85CB" w14:textId="5EA39C64" w:rsidR="005247C6" w:rsidRPr="00BB6417" w:rsidRDefault="005247C6" w:rsidP="005247C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Denominação: </w:t>
      </w:r>
      <w:r w:rsidRPr="00BB6417">
        <w:rPr>
          <w:rFonts w:ascii="Consolas" w:hAnsi="Consolas" w:cs="Consolas"/>
          <w:b/>
          <w:sz w:val="28"/>
          <w:szCs w:val="28"/>
        </w:rPr>
        <w:t>EMPRESA VICTOR MARTINS MOURA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25CC8235" w14:textId="77777777" w:rsidR="005247C6" w:rsidRPr="00BB6417" w:rsidRDefault="005247C6" w:rsidP="005247C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>Endereço:</w:t>
      </w:r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Rua Engenheiro Miguel </w:t>
      </w:r>
      <w:proofErr w:type="spellStart"/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>Melhado</w:t>
      </w:r>
      <w:proofErr w:type="spellEnd"/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Campos nº 2-39 – Bairro Conjunto Habitacional Engenheiro Otavio </w:t>
      </w:r>
      <w:proofErr w:type="spellStart"/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>Rasi</w:t>
      </w:r>
      <w:proofErr w:type="spellEnd"/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– CEP 17.039-170 – Bauru – SP</w:t>
      </w:r>
      <w:r w:rsidRPr="00BB6417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BB6417">
        <w:rPr>
          <w:rFonts w:ascii="Consolas" w:hAnsi="Consolas" w:cs="Consolas"/>
        </w:rPr>
        <w:t xml:space="preserve"> 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9343 –</w:t>
      </w:r>
      <w:r w:rsidRPr="00BB6417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31ABED58" w14:textId="77777777" w:rsidR="005247C6" w:rsidRPr="00BB6417" w:rsidRDefault="005247C6" w:rsidP="005247C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CNPJ: </w:t>
      </w:r>
      <w:r w:rsidRPr="00BB6417">
        <w:rPr>
          <w:rFonts w:ascii="Consolas" w:hAnsi="Consolas" w:cs="Consolas"/>
          <w:bCs/>
          <w:sz w:val="28"/>
          <w:szCs w:val="28"/>
        </w:rPr>
        <w:t>23.116.266/0001-08</w:t>
      </w:r>
    </w:p>
    <w:p w14:paraId="2BBD0463" w14:textId="77777777" w:rsidR="005247C6" w:rsidRPr="00BB6417" w:rsidRDefault="005247C6" w:rsidP="005247C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Representante Legal: </w:t>
      </w:r>
      <w:r w:rsidRPr="00BB641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BB6417">
        <w:rPr>
          <w:rFonts w:ascii="Consolas" w:hAnsi="Consolas" w:cs="Consolas"/>
          <w:b/>
          <w:sz w:val="28"/>
          <w:szCs w:val="28"/>
        </w:rPr>
        <w:t>VICTOR MARTINS MOURA</w:t>
      </w:r>
      <w:r w:rsidRPr="00BB6417">
        <w:rPr>
          <w:rFonts w:ascii="Consolas" w:hAnsi="Consolas" w:cs="Consolas"/>
          <w:sz w:val="28"/>
          <w:szCs w:val="28"/>
        </w:rPr>
        <w:t xml:space="preserve">, </w:t>
      </w:r>
      <w:r w:rsidRPr="00BB6417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6A3361D2" w14:textId="26171594" w:rsidR="00722818" w:rsidRDefault="005247C6" w:rsidP="005247C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6417">
        <w:rPr>
          <w:rFonts w:ascii="Consolas" w:hAnsi="Consolas" w:cs="Consolas"/>
          <w:b/>
          <w:sz w:val="28"/>
          <w:szCs w:val="28"/>
        </w:rPr>
        <w:t xml:space="preserve">Valor total </w:t>
      </w:r>
      <w:r w:rsidRPr="00BB6417">
        <w:rPr>
          <w:rFonts w:ascii="Consolas" w:hAnsi="Consolas" w:cs="Consolas"/>
          <w:b/>
          <w:bCs/>
          <w:sz w:val="28"/>
          <w:szCs w:val="28"/>
        </w:rPr>
        <w:t>de R$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247C6">
        <w:rPr>
          <w:rFonts w:ascii="Consolas" w:hAnsi="Consolas" w:cs="Consolas"/>
          <w:b/>
          <w:color w:val="000000"/>
          <w:sz w:val="28"/>
          <w:szCs w:val="28"/>
        </w:rPr>
        <w:t>3.042,00 (três mil e quarenta e dois reais)</w:t>
      </w:r>
    </w:p>
    <w:p w14:paraId="1DA66F53" w14:textId="77777777" w:rsidR="005247C6" w:rsidRPr="00CB346F" w:rsidRDefault="005247C6" w:rsidP="005247C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295492B" w:rsidR="008014D9" w:rsidRDefault="008014D9" w:rsidP="00C616F1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6593CFBC" w14:textId="23050108" w:rsidR="00C616F1" w:rsidRDefault="00C616F1" w:rsidP="00C616F1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1F0C0CDD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bookmarkStart w:id="0" w:name="_GoBack"/>
      <w:r w:rsidRPr="00C616F1">
        <w:rPr>
          <w:rFonts w:ascii="Consolas" w:hAnsi="Consolas" w:cs="Consolas"/>
          <w:sz w:val="28"/>
          <w:szCs w:val="28"/>
        </w:rPr>
        <w:t>Item 32 - COLHER DE MESA EM INOX COM ESPESSURA MÍNIMA DE 1,0 MM COMPRIMENTO MÍNIMO 19 CM, MARCA CASA</w:t>
      </w:r>
    </w:p>
    <w:p w14:paraId="2C56327C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r w:rsidRPr="00C616F1">
        <w:rPr>
          <w:rFonts w:ascii="Consolas" w:hAnsi="Consolas" w:cs="Consolas"/>
          <w:sz w:val="28"/>
          <w:szCs w:val="28"/>
        </w:rPr>
        <w:t>Quant.:         15,00       Valor Unit.:     25,8000       Valor total:         387,00</w:t>
      </w:r>
    </w:p>
    <w:p w14:paraId="01DB7B5E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r w:rsidRPr="00C616F1">
        <w:rPr>
          <w:rFonts w:ascii="Consolas" w:hAnsi="Consolas" w:cs="Consolas"/>
          <w:sz w:val="28"/>
          <w:szCs w:val="28"/>
        </w:rPr>
        <w:t>Item 32 - COLHER DE MESA EM INOX COM ESPESSURA MÍNIMA DE 1,0 MM COMPRIMENTO MÍNIMO 19 CM, MARCA CASA</w:t>
      </w:r>
    </w:p>
    <w:p w14:paraId="5C188117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r w:rsidRPr="00C616F1">
        <w:rPr>
          <w:rFonts w:ascii="Consolas" w:hAnsi="Consolas" w:cs="Consolas"/>
          <w:sz w:val="28"/>
          <w:szCs w:val="28"/>
        </w:rPr>
        <w:t>Quant.:         45,00       Valor Unit.:     25,8000       Valor total:       1.161,00</w:t>
      </w:r>
    </w:p>
    <w:p w14:paraId="331D3530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r w:rsidRPr="00C616F1">
        <w:rPr>
          <w:rFonts w:ascii="Consolas" w:hAnsi="Consolas" w:cs="Consolas"/>
          <w:sz w:val="28"/>
          <w:szCs w:val="28"/>
        </w:rPr>
        <w:t>Item 35 - FACA DE MESA EM INOX, MARCA CASA</w:t>
      </w:r>
    </w:p>
    <w:p w14:paraId="028E3727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r w:rsidRPr="00C616F1">
        <w:rPr>
          <w:rFonts w:ascii="Consolas" w:hAnsi="Consolas" w:cs="Consolas"/>
          <w:sz w:val="28"/>
          <w:szCs w:val="28"/>
        </w:rPr>
        <w:t>Quant.:         15,00       Valor Unit.:     24,9000       Valor total:         373,50</w:t>
      </w:r>
    </w:p>
    <w:p w14:paraId="24E675F0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r w:rsidRPr="00C616F1">
        <w:rPr>
          <w:rFonts w:ascii="Consolas" w:hAnsi="Consolas" w:cs="Consolas"/>
          <w:sz w:val="28"/>
          <w:szCs w:val="28"/>
        </w:rPr>
        <w:t>Item 35 - FACA DE MESA EM INOX, MARCA CASA</w:t>
      </w:r>
    </w:p>
    <w:p w14:paraId="38473675" w14:textId="77777777" w:rsidR="00C616F1" w:rsidRPr="00C616F1" w:rsidRDefault="00C616F1" w:rsidP="00C616F1">
      <w:pPr>
        <w:jc w:val="both"/>
        <w:rPr>
          <w:rFonts w:ascii="Consolas" w:hAnsi="Consolas" w:cs="Consolas"/>
          <w:sz w:val="28"/>
          <w:szCs w:val="28"/>
        </w:rPr>
      </w:pPr>
      <w:r w:rsidRPr="00C616F1">
        <w:rPr>
          <w:rFonts w:ascii="Consolas" w:hAnsi="Consolas" w:cs="Consolas"/>
          <w:sz w:val="28"/>
          <w:szCs w:val="28"/>
        </w:rPr>
        <w:t>Quant.:         45,00       Valor Unit.:     24,9000       Valor total:       1.120,50</w:t>
      </w:r>
    </w:p>
    <w:bookmarkEnd w:id="0"/>
    <w:p w14:paraId="12056674" w14:textId="77777777" w:rsidR="00C616F1" w:rsidRPr="00CB346F" w:rsidRDefault="00C616F1" w:rsidP="00C616F1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7465CF24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5247C6" w:rsidRPr="00BB6417">
        <w:rPr>
          <w:rFonts w:ascii="Consolas" w:hAnsi="Consolas" w:cs="Consolas"/>
          <w:b/>
          <w:sz w:val="28"/>
          <w:szCs w:val="28"/>
        </w:rPr>
        <w:t>VICTOR MARTINS MOURA</w:t>
      </w:r>
      <w:r w:rsidR="005247C6" w:rsidRPr="00B156A4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CBF21BF" w14:textId="77777777" w:rsidR="005247C6" w:rsidRDefault="005247C6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B6417">
        <w:rPr>
          <w:rFonts w:ascii="Consolas" w:hAnsi="Consolas" w:cs="Consolas"/>
          <w:b/>
          <w:sz w:val="28"/>
          <w:szCs w:val="28"/>
        </w:rPr>
        <w:t>VICTOR MARTINS MOURA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8E64987" w14:textId="2EDA6E1D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30AE9" w14:textId="77777777" w:rsidR="00433752" w:rsidRDefault="00433752" w:rsidP="00BB440C">
      <w:r>
        <w:separator/>
      </w:r>
    </w:p>
  </w:endnote>
  <w:endnote w:type="continuationSeparator" w:id="0">
    <w:p w14:paraId="344F1EBC" w14:textId="77777777" w:rsidR="00433752" w:rsidRDefault="0043375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4E922" w14:textId="77777777" w:rsidR="00433752" w:rsidRDefault="00433752" w:rsidP="00BB440C">
      <w:r>
        <w:separator/>
      </w:r>
    </w:p>
  </w:footnote>
  <w:footnote w:type="continuationSeparator" w:id="0">
    <w:p w14:paraId="3A86755C" w14:textId="77777777" w:rsidR="00433752" w:rsidRDefault="0043375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4247725"/>
    <w:multiLevelType w:val="multilevel"/>
    <w:tmpl w:val="4ABC7CF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13F2C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45BB3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819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A3D13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33752"/>
    <w:rsid w:val="00445230"/>
    <w:rsid w:val="0045108E"/>
    <w:rsid w:val="00451841"/>
    <w:rsid w:val="0046685E"/>
    <w:rsid w:val="004675DB"/>
    <w:rsid w:val="00467977"/>
    <w:rsid w:val="0047170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71A0"/>
    <w:rsid w:val="005020C1"/>
    <w:rsid w:val="00510054"/>
    <w:rsid w:val="00510840"/>
    <w:rsid w:val="00521687"/>
    <w:rsid w:val="005247C6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18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819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1BD7"/>
    <w:rsid w:val="008370F0"/>
    <w:rsid w:val="00841B72"/>
    <w:rsid w:val="008461E1"/>
    <w:rsid w:val="00847954"/>
    <w:rsid w:val="00850CB2"/>
    <w:rsid w:val="00850F7E"/>
    <w:rsid w:val="00856C32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95304"/>
    <w:rsid w:val="00BA2621"/>
    <w:rsid w:val="00BA56B9"/>
    <w:rsid w:val="00BB0D2F"/>
    <w:rsid w:val="00BB440C"/>
    <w:rsid w:val="00BB5FC0"/>
    <w:rsid w:val="00BB738D"/>
    <w:rsid w:val="00BB7B67"/>
    <w:rsid w:val="00BB7EFB"/>
    <w:rsid w:val="00BC240B"/>
    <w:rsid w:val="00BC3D15"/>
    <w:rsid w:val="00BD1D25"/>
    <w:rsid w:val="00BF0473"/>
    <w:rsid w:val="00BF5892"/>
    <w:rsid w:val="00C02EDD"/>
    <w:rsid w:val="00C06491"/>
    <w:rsid w:val="00C11F83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16F1"/>
    <w:rsid w:val="00C6732E"/>
    <w:rsid w:val="00C74548"/>
    <w:rsid w:val="00C74D7B"/>
    <w:rsid w:val="00C74E9D"/>
    <w:rsid w:val="00C843F8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15B"/>
    <w:rsid w:val="00DE760D"/>
    <w:rsid w:val="00DE79D7"/>
    <w:rsid w:val="00DF379F"/>
    <w:rsid w:val="00E05C39"/>
    <w:rsid w:val="00E06C17"/>
    <w:rsid w:val="00E06C9D"/>
    <w:rsid w:val="00E15270"/>
    <w:rsid w:val="00E27E36"/>
    <w:rsid w:val="00E420C4"/>
    <w:rsid w:val="00E43379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77D1F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0F599-5A39-461C-ABF6-3D37D4DC1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1231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15</cp:revision>
  <cp:lastPrinted>2022-06-16T18:49:00Z</cp:lastPrinted>
  <dcterms:created xsi:type="dcterms:W3CDTF">2023-02-23T11:49:00Z</dcterms:created>
  <dcterms:modified xsi:type="dcterms:W3CDTF">2023-03-31T13:02:00Z</dcterms:modified>
</cp:coreProperties>
</file>